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0931"/>
        <w:gridCol w:w="5"/>
      </w:tblGrid>
      <w:tr w:rsidR="00A9781B" w:rsidRPr="00F75DFD" w14:paraId="4B0953A0" w14:textId="77777777" w:rsidTr="00A9781B">
        <w:tc>
          <w:tcPr>
            <w:tcW w:w="2" w:type="pct"/>
            <w:shd w:val="clear" w:color="auto" w:fill="FFFFFF"/>
            <w:hideMark/>
          </w:tcPr>
          <w:p w14:paraId="096020B1" w14:textId="77777777" w:rsidR="00A9781B" w:rsidRPr="00F75DFD" w:rsidRDefault="00A9781B" w:rsidP="00C30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4996" w:type="pct"/>
            <w:shd w:val="clear" w:color="auto" w:fill="FFFFFF"/>
            <w:hideMark/>
          </w:tcPr>
          <w:p w14:paraId="47D2CA44" w14:textId="77777777" w:rsidR="00A9781B" w:rsidRPr="00F75DFD" w:rsidRDefault="00A9781B" w:rsidP="00C3034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</w:p>
          <w:p w14:paraId="29893BC8" w14:textId="79947F09" w:rsidR="00A9781B" w:rsidRDefault="00A9781B" w:rsidP="00A97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/>
                <w:lang w:eastAsia="en-IN"/>
              </w:rPr>
            </w:pPr>
            <w:r>
              <w:rPr>
                <w:rFonts w:ascii="Calibri" w:eastAsia="Times New Roman" w:hAnsi="Calibri" w:cs="Calibri"/>
                <w:noProof/>
                <w:color w:val="1F497D"/>
                <w:lang w:eastAsia="en-IN"/>
              </w:rPr>
              <w:drawing>
                <wp:inline distT="0" distB="0" distL="0" distR="0" wp14:anchorId="08AB6CE2" wp14:editId="17D59252">
                  <wp:extent cx="768350" cy="7667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sle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564" cy="77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C740E6" w14:textId="573D44A8" w:rsidR="00A9781B" w:rsidRPr="00F75DFD" w:rsidRDefault="00A9781B" w:rsidP="00DC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b/>
                <w:bCs/>
                <w:color w:val="222222"/>
                <w:sz w:val="40"/>
                <w:szCs w:val="40"/>
                <w:lang w:val="en-GB" w:eastAsia="en-IN"/>
              </w:rPr>
              <w:t>indian society of lighting engineers</w:t>
            </w:r>
          </w:p>
          <w:p w14:paraId="04CBC4AC" w14:textId="062DB985" w:rsidR="00DC7D20" w:rsidRPr="00DC7D20" w:rsidRDefault="00DC7D20" w:rsidP="00DC7D20">
            <w:pPr>
              <w:pStyle w:val="m3399492488098000215gmail-m4336277721164784976gmail-m2564646294546385989m8896053214205433342ydp170630f3yiv0525136818gmail-msobodytext"/>
              <w:spacing w:before="0" w:beforeAutospacing="0" w:after="0" w:afterAutospacing="0"/>
              <w:ind w:right="567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DC7D20">
              <w:rPr>
                <w:b/>
                <w:bCs/>
                <w:color w:val="000000"/>
                <w:lang w:val="en-GB"/>
              </w:rPr>
              <w:t xml:space="preserve">A10, GF,  Lajpat Nagar I,  New Delhi 110 024, P: 01141326950, </w:t>
            </w:r>
            <w:r w:rsidRPr="00DC7D20">
              <w:rPr>
                <w:rFonts w:ascii="Times New Roman" w:hAnsi="Times New Roman" w:cs="Times New Roman"/>
                <w:b/>
                <w:bCs/>
                <w:color w:val="26282A"/>
                <w:lang w:val="en-GB"/>
              </w:rPr>
              <w:t>email</w:t>
            </w:r>
            <w:r w:rsidRPr="004F497F">
              <w:rPr>
                <w:rFonts w:ascii="Times New Roman" w:hAnsi="Times New Roman" w:cs="Times New Roman"/>
                <w:b/>
                <w:bCs/>
                <w:color w:val="26282A"/>
                <w:lang w:val="en-GB"/>
              </w:rPr>
              <w:t>: </w:t>
            </w:r>
            <w:hyperlink r:id="rId6" w:tgtFrame="_blank" w:history="1">
              <w:r w:rsidRPr="004F497F">
                <w:rPr>
                  <w:rStyle w:val="Hyperlink"/>
                  <w:rFonts w:ascii="Times New Roman" w:hAnsi="Times New Roman" w:cs="Times New Roman"/>
                  <w:b/>
                  <w:bCs/>
                  <w:color w:val="000080"/>
                  <w:u w:val="none"/>
                  <w:lang w:val="en-GB"/>
                </w:rPr>
                <w:t>isledel@isleind.org</w:t>
              </w:r>
            </w:hyperlink>
          </w:p>
          <w:p w14:paraId="042F6D78" w14:textId="41D6E653" w:rsidR="00A9781B" w:rsidRDefault="00A9781B" w:rsidP="00A9781B">
            <w:pPr>
              <w:spacing w:after="0" w:line="240" w:lineRule="auto"/>
              <w:ind w:left="288"/>
              <w:jc w:val="center"/>
              <w:rPr>
                <w:rFonts w:ascii="Verdana" w:hAnsi="Verdana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45C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IN"/>
              </w:rPr>
              <w:t>ADMISSION FORM for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GB" w:eastAsia="en-I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GB" w:eastAsia="en-IN"/>
              </w:rPr>
              <w:br/>
            </w:r>
            <w:r w:rsidR="00532846" w:rsidRPr="00D45C85">
              <w:rPr>
                <w:rFonts w:ascii="Verdana" w:hAnsi="Verdan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"</w:t>
            </w:r>
            <w:r w:rsidR="00CC1F59" w:rsidRPr="00CC1F59">
              <w:rPr>
                <w:rFonts w:ascii="Verdana" w:hAnsi="Verdan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ISLE IV e-Certificate course on Basics of LED Lighting &amp; Illumination and Lighting Design</w:t>
            </w:r>
            <w:r w:rsidR="00532846" w:rsidRPr="00532846">
              <w:rPr>
                <w:rFonts w:ascii="Verdana" w:hAnsi="Verdana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”</w:t>
            </w:r>
          </w:p>
          <w:p w14:paraId="0455189C" w14:textId="77777777" w:rsidR="00532846" w:rsidRPr="00532846" w:rsidRDefault="00532846" w:rsidP="00A9781B">
            <w:pPr>
              <w:spacing w:after="0" w:line="240" w:lineRule="auto"/>
              <w:ind w:left="288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</w:p>
          <w:p w14:paraId="2A873976" w14:textId="594D0559" w:rsidR="00A9781B" w:rsidRPr="00A9781B" w:rsidRDefault="00A9781B" w:rsidP="00A9781B">
            <w:pPr>
              <w:spacing w:after="0" w:line="240" w:lineRule="auto"/>
              <w:ind w:left="288"/>
              <w:jc w:val="center"/>
              <w:rPr>
                <w:rFonts w:ascii="Arial" w:eastAsia="Times New Roman" w:hAnsi="Arial" w:cs="Arial"/>
                <w:b/>
                <w:color w:val="222222"/>
                <w:szCs w:val="24"/>
                <w:u w:val="single"/>
                <w:lang w:eastAsia="en-IN"/>
              </w:rPr>
            </w:pPr>
            <w:r w:rsidRPr="00A9781B">
              <w:rPr>
                <w:rFonts w:ascii="Arial" w:eastAsia="Times New Roman" w:hAnsi="Arial" w:cs="Arial"/>
                <w:b/>
                <w:color w:val="000000"/>
                <w:szCs w:val="24"/>
                <w:u w:val="single"/>
                <w:lang w:val="en-GB" w:eastAsia="en-IN"/>
              </w:rPr>
              <w:t>PART – I: GENERAL INFORMATION</w:t>
            </w:r>
          </w:p>
          <w:p w14:paraId="20B4256F" w14:textId="77777777" w:rsidR="00A9781B" w:rsidRPr="00F75DFD" w:rsidRDefault="00A9781B" w:rsidP="00C30341">
            <w:pPr>
              <w:spacing w:after="0" w:line="240" w:lineRule="auto"/>
              <w:ind w:left="288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IN"/>
              </w:rPr>
              <w:t> </w:t>
            </w:r>
          </w:p>
          <w:p w14:paraId="3A0CC454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NAME in FULL (IN CAPITAL) ____________________________________________________</w:t>
            </w:r>
          </w:p>
          <w:p w14:paraId="16D49C6A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75815670" w14:textId="17283CD5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E-MAIL______ ___________________________Mo</w:t>
            </w:r>
            <w:r w:rsidR="00553B4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bile 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(WhatsApp) No.__________________</w:t>
            </w:r>
          </w:p>
          <w:p w14:paraId="7DDDEEE9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462353F6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ADDRESS: _____________________________________________________________</w:t>
            </w:r>
          </w:p>
          <w:p w14:paraId="5458CCD2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6DB686ED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PIN Code________________________________________________________________________________</w:t>
            </w:r>
          </w:p>
          <w:p w14:paraId="0E632EDB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0E094BAC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AADHAR No. ____________________________________________________________________</w:t>
            </w:r>
          </w:p>
          <w:p w14:paraId="15A8BD3C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6701C112" w14:textId="2A996758" w:rsidR="00A9781B" w:rsidRPr="00F75DFD" w:rsidRDefault="00D45C85" w:rsidP="00CC1F59">
            <w:pPr>
              <w:pStyle w:val="m3399492488098000215gmail-m4336277721164784976gmail-m2564646294546385989m8896053214205433342ydp170630f3yiv0525136818gmail-msobodytext"/>
              <w:spacing w:beforeAutospacing="0" w:after="120" w:afterAutospacing="0"/>
              <w:ind w:right="567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</w:t>
            </w:r>
            <w:r w:rsidR="00A9781B"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ISLE MEMBERSHIP No. ____________________GRADE ______________________________</w:t>
            </w:r>
          </w:p>
          <w:p w14:paraId="4958C434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6D6BD19C" w14:textId="04EA8AA9" w:rsidR="00A9781B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ISLE 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STATE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CENTRE/ 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INSTITUTE______________________________________________________________                                                                     </w:t>
            </w:r>
          </w:p>
          <w:p w14:paraId="34D6238D" w14:textId="77777777" w:rsidR="005315B9" w:rsidRPr="00F75DFD" w:rsidRDefault="005315B9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</w:p>
          <w:p w14:paraId="5C553BE4" w14:textId="100B36AE" w:rsidR="00A9781B" w:rsidRPr="00A9781B" w:rsidRDefault="00A9781B" w:rsidP="00C30341">
            <w:pPr>
              <w:spacing w:after="0" w:line="240" w:lineRule="auto"/>
              <w:ind w:left="288"/>
              <w:jc w:val="center"/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u w:val="single"/>
                <w:lang w:eastAsia="en-IN"/>
              </w:rPr>
            </w:pPr>
            <w:r w:rsidRPr="00A9781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en-GB" w:eastAsia="en-IN"/>
              </w:rPr>
              <w:t>PART – II: FOR THOSE, WHO ARE NOT LIFE MEMBER OF ISLE TILL NOW</w:t>
            </w:r>
          </w:p>
          <w:p w14:paraId="4CE77B29" w14:textId="77777777" w:rsidR="00A9781B" w:rsidRPr="00F75DFD" w:rsidRDefault="00A9781B" w:rsidP="00C30341">
            <w:pPr>
              <w:spacing w:after="0" w:line="240" w:lineRule="auto"/>
              <w:ind w:left="288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676CABDC" w14:textId="32BEB36A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DATE OF APPLICATION ______________</w:t>
            </w:r>
            <w:r w:rsidR="00AE7F4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        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GRADE FOR WHICH APPLIED______________</w:t>
            </w:r>
          </w:p>
          <w:p w14:paraId="4F09FA34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4CD06A37" w14:textId="1EBF80C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MEMBERSHIP PAYMENT </w:t>
            </w:r>
            <w:r w:rsidR="00AE7F41"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DETAILS: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 Rs._____________DATE OF PAYMENT__________</w:t>
            </w:r>
          </w:p>
          <w:p w14:paraId="7287AB33" w14:textId="77777777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</w:t>
            </w:r>
          </w:p>
          <w:p w14:paraId="59BFC0F5" w14:textId="7A5549C9" w:rsidR="00A9781B" w:rsidRPr="00F75DFD" w:rsidRDefault="00A9781B" w:rsidP="00C30341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ADMISSION TERMS &amp; </w:t>
            </w:r>
            <w:r w:rsidR="00532846"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CONDITIONS:</w:t>
            </w:r>
          </w:p>
          <w:p w14:paraId="2C5A538B" w14:textId="519901EC" w:rsidR="00A9781B" w:rsidRPr="00F75DFD" w:rsidRDefault="00A9781B" w:rsidP="00C30341">
            <w:pPr>
              <w:spacing w:before="100" w:beforeAutospacing="1" w:after="0" w:line="240" w:lineRule="auto"/>
              <w:ind w:left="648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1.     Details in Part – </w:t>
            </w:r>
            <w:r w:rsidR="00D9446F"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I or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 Part – II are mandatory requirements.</w:t>
            </w:r>
          </w:p>
          <w:p w14:paraId="2043BB7D" w14:textId="77777777" w:rsidR="00A9781B" w:rsidRPr="00F75DFD" w:rsidRDefault="00A9781B" w:rsidP="00C30341">
            <w:pPr>
              <w:spacing w:before="100" w:beforeAutospacing="1" w:after="0" w:line="240" w:lineRule="auto"/>
              <w:ind w:left="648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2.     PROOF OF PAYMENT and Copy of AADHAR CARD are mandatory requirements for ALL Applicants.</w:t>
            </w:r>
          </w:p>
          <w:p w14:paraId="617C6288" w14:textId="13AA030D" w:rsidR="00A9781B" w:rsidRPr="00F75DFD" w:rsidRDefault="00A9781B" w:rsidP="00C30341">
            <w:pPr>
              <w:spacing w:before="100" w:beforeAutospacing="1" w:after="0" w:line="240" w:lineRule="auto"/>
              <w:ind w:left="64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1F497D"/>
                <w:sz w:val="20"/>
                <w:szCs w:val="20"/>
                <w:lang w:val="en-GB" w:eastAsia="en-IN"/>
              </w:rPr>
              <w:t>3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.     Applications complete in all respect with required Documents must be received by us before </w:t>
            </w:r>
            <w:r w:rsidR="00CC1F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31.11.2024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.</w:t>
            </w:r>
          </w:p>
          <w:p w14:paraId="7BDCD71D" w14:textId="77777777" w:rsidR="00A9781B" w:rsidRPr="00F75DFD" w:rsidRDefault="00A9781B" w:rsidP="00C30341">
            <w:pPr>
              <w:spacing w:before="100" w:beforeAutospacing="1" w:after="0" w:line="240" w:lineRule="auto"/>
              <w:ind w:left="648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4.     ALL successful applicants will be informed with their Registration No. by email only.</w:t>
            </w:r>
          </w:p>
          <w:p w14:paraId="62358053" w14:textId="13870ACF" w:rsidR="00A9781B" w:rsidRDefault="00A9781B" w:rsidP="00A9781B">
            <w:pPr>
              <w:spacing w:before="100" w:beforeAutospacing="1" w:after="0" w:line="240" w:lineRule="auto"/>
              <w:ind w:left="64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</w:pPr>
            <w:r w:rsidRPr="00F75DFD">
              <w:rPr>
                <w:rFonts w:ascii="Arial" w:eastAsia="Times New Roman" w:hAnsi="Arial" w:cs="Arial"/>
                <w:color w:val="1F497D"/>
                <w:sz w:val="20"/>
                <w:szCs w:val="20"/>
                <w:lang w:val="en-GB" w:eastAsia="en-IN"/>
              </w:rPr>
              <w:t>5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.     Decision of Co-ordinator for Admission will be Final and no correspondence will be entertained.  </w:t>
            </w:r>
          </w:p>
          <w:p w14:paraId="3988D5AE" w14:textId="63B8C582" w:rsidR="00A9781B" w:rsidRPr="00A9781B" w:rsidRDefault="00A9781B" w:rsidP="00A9781B">
            <w:pPr>
              <w:spacing w:before="100" w:beforeAutospacing="1" w:after="0" w:line="240" w:lineRule="auto"/>
              <w:ind w:left="45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GB" w:eastAsia="en-IN"/>
              </w:rPr>
            </w:pPr>
            <w:r w:rsidRPr="00A978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GB" w:eastAsia="en-IN"/>
              </w:rPr>
              <w:t>PART – III</w:t>
            </w:r>
            <w:r w:rsidR="00D9446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GB" w:eastAsia="en-IN"/>
              </w:rPr>
              <w:t xml:space="preserve">   </w:t>
            </w:r>
            <w:r w:rsidRPr="00A978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GB" w:eastAsia="en-IN"/>
              </w:rPr>
              <w:t xml:space="preserve"> (T</w:t>
            </w:r>
            <w:r w:rsidR="00D9446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GB" w:eastAsia="en-IN"/>
              </w:rPr>
              <w:t>o be filled up by</w:t>
            </w:r>
            <w:r w:rsidRPr="00A978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GB" w:eastAsia="en-IN"/>
              </w:rPr>
              <w:t xml:space="preserve"> ISLE)</w:t>
            </w:r>
          </w:p>
          <w:p w14:paraId="517A52C5" w14:textId="62EAC221" w:rsidR="00A9781B" w:rsidRPr="00F75DFD" w:rsidRDefault="00A9781B" w:rsidP="00A9781B">
            <w:pPr>
              <w:spacing w:after="0" w:line="48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Date of Receipt of </w:t>
            </w:r>
            <w:r w:rsidR="00D9446F"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Application: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____________</w:t>
            </w:r>
            <w:r w:rsidRPr="00F75DFD">
              <w:rPr>
                <w:rFonts w:ascii="Arial" w:eastAsia="Times New Roman" w:hAnsi="Arial" w:cs="Arial"/>
                <w:color w:val="1F497D"/>
                <w:sz w:val="20"/>
                <w:szCs w:val="20"/>
                <w:lang w:val="en-GB" w:eastAsia="en-IN"/>
              </w:rPr>
              <w:t>________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Date of Verification of Documents______________</w:t>
            </w:r>
          </w:p>
          <w:p w14:paraId="5CC6323F" w14:textId="218864C7" w:rsidR="00A9781B" w:rsidRPr="00F75DFD" w:rsidRDefault="00A9781B" w:rsidP="00A9781B">
            <w:pPr>
              <w:spacing w:after="0" w:line="48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ADMISSION </w:t>
            </w:r>
            <w:r w:rsidR="00553B49"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GRANTED: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 xml:space="preserve"> YES   /    NO               </w:t>
            </w:r>
            <w:r w:rsidRPr="00F75DFD">
              <w:rPr>
                <w:rFonts w:ascii="Arial" w:eastAsia="Times New Roman" w:hAnsi="Arial" w:cs="Arial"/>
                <w:color w:val="1F497D"/>
                <w:sz w:val="20"/>
                <w:szCs w:val="20"/>
                <w:lang w:val="en-GB" w:eastAsia="en-IN"/>
              </w:rPr>
              <w:t>          </w:t>
            </w: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 REGISTRATION No. ISLE/LDC/__________</w:t>
            </w:r>
          </w:p>
          <w:p w14:paraId="3B09A6A1" w14:textId="094B2CA3" w:rsidR="00A9781B" w:rsidRPr="00F75DFD" w:rsidRDefault="00A9781B" w:rsidP="007C23A1">
            <w:pPr>
              <w:spacing w:after="0" w:line="48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IN"/>
              </w:rPr>
            </w:pPr>
            <w:r w:rsidRPr="00F75DF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IN"/>
              </w:rPr>
              <w:t>Reason for Rejection of Application ___________________________________________________     </w:t>
            </w:r>
          </w:p>
          <w:p w14:paraId="34E0CB2E" w14:textId="77777777" w:rsidR="00A9781B" w:rsidRPr="00F75DFD" w:rsidRDefault="00A9781B" w:rsidP="00C30341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7"/>
                <w:szCs w:val="27"/>
                <w:lang w:eastAsia="en-IN"/>
              </w:rPr>
            </w:pPr>
          </w:p>
        </w:tc>
        <w:tc>
          <w:tcPr>
            <w:tcW w:w="2" w:type="pct"/>
            <w:shd w:val="clear" w:color="auto" w:fill="FFFFFF"/>
            <w:hideMark/>
          </w:tcPr>
          <w:p w14:paraId="2EDF63ED" w14:textId="77777777" w:rsidR="00A9781B" w:rsidRPr="00F75DFD" w:rsidRDefault="00A9781B" w:rsidP="00C30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14:paraId="291D3044" w14:textId="77777777" w:rsidR="00A9781B" w:rsidRDefault="00A9781B" w:rsidP="00EC0A61"/>
    <w:sectPr w:rsidR="00A9781B" w:rsidSect="00A9781B">
      <w:pgSz w:w="11906" w:h="16838"/>
      <w:pgMar w:top="397" w:right="39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38"/>
    <w:rsid w:val="00107798"/>
    <w:rsid w:val="00183638"/>
    <w:rsid w:val="003220F6"/>
    <w:rsid w:val="003C7C90"/>
    <w:rsid w:val="00422D39"/>
    <w:rsid w:val="004F497F"/>
    <w:rsid w:val="005315B9"/>
    <w:rsid w:val="00532846"/>
    <w:rsid w:val="00553B49"/>
    <w:rsid w:val="005932A0"/>
    <w:rsid w:val="007C23A1"/>
    <w:rsid w:val="00822972"/>
    <w:rsid w:val="00840BDB"/>
    <w:rsid w:val="008D7291"/>
    <w:rsid w:val="008F4500"/>
    <w:rsid w:val="00961B0F"/>
    <w:rsid w:val="00987EEB"/>
    <w:rsid w:val="00A22D12"/>
    <w:rsid w:val="00A9781B"/>
    <w:rsid w:val="00AE7F41"/>
    <w:rsid w:val="00B168D9"/>
    <w:rsid w:val="00B16F06"/>
    <w:rsid w:val="00B3012F"/>
    <w:rsid w:val="00C3798F"/>
    <w:rsid w:val="00CC045A"/>
    <w:rsid w:val="00CC1F59"/>
    <w:rsid w:val="00D45C85"/>
    <w:rsid w:val="00D9446F"/>
    <w:rsid w:val="00DC7D20"/>
    <w:rsid w:val="00DE5C0D"/>
    <w:rsid w:val="00EC0A61"/>
    <w:rsid w:val="00F75DFD"/>
    <w:rsid w:val="00FD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95234"/>
  <w15:chartTrackingRefBased/>
  <w15:docId w15:val="{C3E3799F-F04C-422C-A677-7F39519F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3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22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gmaildefault">
    <w:name w:val="gmail_default"/>
    <w:basedOn w:val="DefaultParagraphFont"/>
    <w:rsid w:val="00F75DFD"/>
  </w:style>
  <w:style w:type="character" w:styleId="Hyperlink">
    <w:name w:val="Hyperlink"/>
    <w:basedOn w:val="DefaultParagraphFont"/>
    <w:uiPriority w:val="99"/>
    <w:semiHidden/>
    <w:unhideWhenUsed/>
    <w:rsid w:val="00F75DFD"/>
    <w:rPr>
      <w:color w:val="0000FF"/>
      <w:u w:val="single"/>
    </w:rPr>
  </w:style>
  <w:style w:type="character" w:customStyle="1" w:styleId="ams">
    <w:name w:val="ams"/>
    <w:basedOn w:val="DefaultParagraphFont"/>
    <w:rsid w:val="00F75DFD"/>
  </w:style>
  <w:style w:type="paragraph" w:customStyle="1" w:styleId="m3399492488098000215gmail-m4336277721164784976gmail-m2564646294546385989m8896053214205433342ydp170630f3yiv0525136818gmail-msobodytext">
    <w:name w:val="m_3399492488098000215gmail-m4336277721164784976gmail-m2564646294546385989m8896053214205433342ydp170630f3yiv0525136818gmail-msobodytext"/>
    <w:basedOn w:val="Normal"/>
    <w:rsid w:val="00DC7D20"/>
    <w:pPr>
      <w:spacing w:before="100" w:beforeAutospacing="1" w:after="100" w:afterAutospacing="1" w:line="240" w:lineRule="auto"/>
    </w:pPr>
    <w:rPr>
      <w:rFonts w:ascii="Calibri" w:hAnsi="Calibri" w:cs="Calibri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7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143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1951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01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954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8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251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3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8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47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7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09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25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09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356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81314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033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4504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361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0146347">
                                                                          <w:blockQuote w:val="1"/>
                                                                          <w:marLeft w:val="9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6" w:space="6" w:color="CCCCCC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4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4231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8915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7734592">
                                                                          <w:blockQuote w:val="1"/>
                                                                          <w:marLeft w:val="9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6" w:space="6" w:color="CCCCCC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5772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286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2997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8156864">
                                                                          <w:blockQuote w:val="1"/>
                                                                          <w:marLeft w:val="9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6" w:space="6" w:color="CCCCCC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3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8825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4915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01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93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498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192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0697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sledel@isleind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4F54B-9F60-4F13-8C0D-B1C99F68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 Sethia</dc:creator>
  <cp:keywords/>
  <dc:description/>
  <cp:lastModifiedBy>Kamal Sethia</cp:lastModifiedBy>
  <cp:revision>3</cp:revision>
  <dcterms:created xsi:type="dcterms:W3CDTF">2024-10-22T12:47:00Z</dcterms:created>
  <dcterms:modified xsi:type="dcterms:W3CDTF">2024-10-22T12:52:00Z</dcterms:modified>
</cp:coreProperties>
</file>